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Pr="001974D7" w:rsidRDefault="00DD4513"/>
    <w:p w14:paraId="6A9B9130" w14:textId="77777777" w:rsidR="00937CD0" w:rsidRPr="001974D7" w:rsidRDefault="00937CD0">
      <w:pPr>
        <w:rPr>
          <w:rFonts w:ascii="Garamond" w:hAnsi="Garamond"/>
        </w:rPr>
      </w:pPr>
      <w:bookmarkStart w:id="0" w:name="_GoBack"/>
    </w:p>
    <w:p w14:paraId="2CFE0AD6" w14:textId="1691DEF4" w:rsidR="008F6CB2" w:rsidRDefault="007D630E" w:rsidP="00E47586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Presentazione del XXXIII volume della rivista “Forlimpopoli – Documenti e studi”</w:t>
      </w:r>
    </w:p>
    <w:p w14:paraId="562641F6" w14:textId="37B91F11" w:rsidR="007D630E" w:rsidRPr="001974D7" w:rsidRDefault="007D630E" w:rsidP="007D630E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 xml:space="preserve">Domenica 18 dicembre, </w:t>
      </w:r>
      <w:r w:rsidR="00C35405">
        <w:rPr>
          <w:rFonts w:ascii="Garamond" w:hAnsi="Garamond"/>
          <w:b/>
          <w:bCs/>
          <w:smallCaps/>
        </w:rPr>
        <w:t>10,30 – Teatro Verdi di Forlimpopoli</w:t>
      </w:r>
    </w:p>
    <w:p w14:paraId="24794B43" w14:textId="77777777" w:rsidR="00E47586" w:rsidRPr="001974D7" w:rsidRDefault="00E47586" w:rsidP="008F6CB2">
      <w:pPr>
        <w:jc w:val="both"/>
        <w:rPr>
          <w:rFonts w:ascii="Garamond" w:hAnsi="Garamond"/>
        </w:rPr>
      </w:pPr>
    </w:p>
    <w:p w14:paraId="343FE836" w14:textId="5DD516C9" w:rsidR="00FE4C1D" w:rsidRPr="007D630E" w:rsidRDefault="00FE4C1D" w:rsidP="007D630E">
      <w:pPr>
        <w:jc w:val="both"/>
        <w:rPr>
          <w:rFonts w:ascii="Garamond" w:hAnsi="Garamond"/>
        </w:rPr>
      </w:pPr>
      <w:r w:rsidRPr="007D630E">
        <w:rPr>
          <w:rFonts w:ascii="Garamond" w:hAnsi="Garamond"/>
        </w:rPr>
        <w:t>Arriva alla trentatreesima uscita la rivista annuale “Forlimpopoli - Documenti e studi”, fondata da Tobia Aldini nel 1990. Il nuovo volume sarà presentato ufficialmente domenica 18 dicembre, alle ore 10,30 al Teatro Verdi di Forlimpopoli. Condurrà l’</w:t>
      </w:r>
      <w:proofErr w:type="gramStart"/>
      <w:r w:rsidRPr="007D630E">
        <w:rPr>
          <w:rFonts w:ascii="Garamond" w:hAnsi="Garamond"/>
        </w:rPr>
        <w:t>incontro il</w:t>
      </w:r>
      <w:proofErr w:type="gramEnd"/>
      <w:r w:rsidRPr="007D630E">
        <w:rPr>
          <w:rFonts w:ascii="Garamond" w:hAnsi="Garamond"/>
        </w:rPr>
        <w:t xml:space="preserve"> giornalista e scrittore Massimo </w:t>
      </w:r>
      <w:proofErr w:type="spellStart"/>
      <w:r w:rsidRPr="007D630E">
        <w:rPr>
          <w:rFonts w:ascii="Garamond" w:hAnsi="Garamond"/>
        </w:rPr>
        <w:t>Previato</w:t>
      </w:r>
      <w:proofErr w:type="spellEnd"/>
      <w:r w:rsidRPr="007D630E">
        <w:rPr>
          <w:rFonts w:ascii="Garamond" w:hAnsi="Garamond"/>
        </w:rPr>
        <w:t xml:space="preserve">. </w:t>
      </w:r>
    </w:p>
    <w:p w14:paraId="30F6DED5" w14:textId="5299867F" w:rsidR="00BA28FF" w:rsidRDefault="00BA28FF" w:rsidP="007D630E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Garamond" w:hAnsi="Garamond"/>
        </w:rPr>
      </w:pPr>
      <w:r w:rsidRPr="00BA28FF">
        <w:rPr>
          <w:rFonts w:ascii="Garamond" w:hAnsi="Garamond"/>
        </w:rPr>
        <w:t xml:space="preserve">Come auspicato dal suo ideatore, </w:t>
      </w:r>
      <w:proofErr w:type="gramStart"/>
      <w:r w:rsidRPr="00BA28FF">
        <w:rPr>
          <w:rFonts w:ascii="Garamond" w:hAnsi="Garamond"/>
        </w:rPr>
        <w:t>all’epoca direttore</w:t>
      </w:r>
      <w:proofErr w:type="gramEnd"/>
      <w:r w:rsidRPr="00BA28FF">
        <w:rPr>
          <w:rFonts w:ascii="Garamond" w:hAnsi="Garamond"/>
        </w:rPr>
        <w:t xml:space="preserve"> del Museo Archeologico Civico di Forlimpopoli, nel corso di questi anni questa rivista è diventata un punto di riferimento importante per i ricercatori e per gli appassionati di studi storici, non solo a livello locale, pubblicando saggi ed interventi frutto delle ricerche condotte in primo luogo sulle collezioni del Museo stesso e nell'Archivio storico di Forlimpopoli, capaci di gettare una luce sempre nuova sulle vicende che hanno interessato nel tempo, dalla protos</w:t>
      </w:r>
      <w:r>
        <w:rPr>
          <w:rFonts w:ascii="Garamond" w:hAnsi="Garamond"/>
        </w:rPr>
        <w:t>toria ad oggi, l'intera Romagna</w:t>
      </w:r>
      <w:r w:rsidRPr="00BA28FF">
        <w:rPr>
          <w:rFonts w:ascii="Garamond" w:hAnsi="Garamond"/>
        </w:rPr>
        <w:t>.</w:t>
      </w:r>
    </w:p>
    <w:p w14:paraId="12A91DE2" w14:textId="66C994C5" w:rsidR="007D630E" w:rsidRPr="007D630E" w:rsidRDefault="007D630E" w:rsidP="007D630E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Garamond" w:hAnsi="Garamond" w:cs="Baskerville"/>
        </w:rPr>
      </w:pPr>
      <w:r w:rsidRPr="007D630E">
        <w:rPr>
          <w:rFonts w:ascii="Garamond" w:hAnsi="Garamond" w:cs="Baskerville"/>
        </w:rPr>
        <w:t xml:space="preserve">In questo numero sono presenti contributi inediti di: </w:t>
      </w:r>
      <w:r w:rsidRPr="007D630E">
        <w:rPr>
          <w:rFonts w:ascii="Garamond" w:hAnsi="Garamond" w:cs="Baskerville"/>
          <w:bCs/>
        </w:rPr>
        <w:t xml:space="preserve">Lorenzo Aldini, Vittorio Bassetti, Silvano </w:t>
      </w:r>
      <w:proofErr w:type="spellStart"/>
      <w:r w:rsidRPr="007D630E">
        <w:rPr>
          <w:rFonts w:ascii="Garamond" w:hAnsi="Garamond" w:cs="Baskerville"/>
          <w:bCs/>
        </w:rPr>
        <w:t>Bedei</w:t>
      </w:r>
      <w:proofErr w:type="spellEnd"/>
      <w:r w:rsidRPr="007D630E">
        <w:rPr>
          <w:rFonts w:ascii="Garamond" w:hAnsi="Garamond" w:cs="Baskerville"/>
          <w:bCs/>
        </w:rPr>
        <w:t xml:space="preserve">, Ruggero </w:t>
      </w:r>
      <w:proofErr w:type="spellStart"/>
      <w:r w:rsidRPr="007D630E">
        <w:rPr>
          <w:rFonts w:ascii="Garamond" w:hAnsi="Garamond" w:cs="Baskerville"/>
          <w:bCs/>
        </w:rPr>
        <w:t>Benericetti</w:t>
      </w:r>
      <w:proofErr w:type="spellEnd"/>
      <w:r w:rsidRPr="007D630E">
        <w:rPr>
          <w:rFonts w:ascii="Garamond" w:hAnsi="Garamond" w:cs="Baskerville"/>
          <w:bCs/>
        </w:rPr>
        <w:t>, Pierre Bonaretti, Costante Maltoni, Stefania Mazzotti, Maria Augusta Raggi.</w:t>
      </w:r>
    </w:p>
    <w:p w14:paraId="3085762A" w14:textId="77777777" w:rsidR="007D630E" w:rsidRDefault="007D630E" w:rsidP="007D630E">
      <w:pPr>
        <w:jc w:val="both"/>
        <w:rPr>
          <w:rFonts w:ascii="Garamond" w:hAnsi="Garamond" w:cs="Baskerville"/>
          <w:i/>
          <w:iCs/>
        </w:rPr>
      </w:pPr>
    </w:p>
    <w:p w14:paraId="2344BFB0" w14:textId="076E60D5" w:rsidR="004A044F" w:rsidRPr="007D630E" w:rsidRDefault="007D630E" w:rsidP="007D630E">
      <w:pPr>
        <w:jc w:val="both"/>
        <w:rPr>
          <w:rFonts w:ascii="Garamond" w:hAnsi="Garamond" w:cs="Baskerville"/>
          <w:b/>
          <w:iCs/>
        </w:rPr>
      </w:pPr>
      <w:r>
        <w:rPr>
          <w:rFonts w:ascii="Garamond" w:hAnsi="Garamond" w:cs="Baskerville"/>
          <w:b/>
          <w:iCs/>
        </w:rPr>
        <w:t xml:space="preserve">Domenica mattina a </w:t>
      </w:r>
      <w:r w:rsidR="004A044F" w:rsidRPr="007D630E">
        <w:rPr>
          <w:rFonts w:ascii="Garamond" w:hAnsi="Garamond" w:cs="Baskerville"/>
          <w:b/>
          <w:iCs/>
        </w:rPr>
        <w:t>tutti gli intervenuti sarà consegnata in omaggio una copia del volume.</w:t>
      </w:r>
    </w:p>
    <w:p w14:paraId="78F8322A" w14:textId="77777777" w:rsidR="004A044F" w:rsidRPr="007D630E" w:rsidRDefault="004A044F" w:rsidP="007D630E">
      <w:pPr>
        <w:jc w:val="both"/>
        <w:rPr>
          <w:rFonts w:ascii="Garamond" w:hAnsi="Garamond" w:cs="Baskerville"/>
          <w:i/>
          <w:iCs/>
        </w:rPr>
      </w:pPr>
    </w:p>
    <w:p w14:paraId="5079DC54" w14:textId="4074A1CE" w:rsidR="004A044F" w:rsidRPr="007D630E" w:rsidRDefault="007D630E" w:rsidP="007D630E">
      <w:pPr>
        <w:widowControl w:val="0"/>
        <w:autoSpaceDE w:val="0"/>
        <w:autoSpaceDN w:val="0"/>
        <w:adjustRightInd w:val="0"/>
        <w:jc w:val="both"/>
        <w:rPr>
          <w:rFonts w:ascii="Garamond" w:hAnsi="Garamond" w:cs="Baskerville"/>
        </w:rPr>
      </w:pPr>
      <w:r w:rsidRPr="007D630E">
        <w:rPr>
          <w:rFonts w:ascii="Garamond" w:hAnsi="Garamond" w:cs="Baskerville"/>
        </w:rPr>
        <w:t xml:space="preserve">Per maggiori informazioni sull’attività della rivista si può consultare il </w:t>
      </w:r>
      <w:proofErr w:type="gramStart"/>
      <w:r w:rsidRPr="007D630E">
        <w:rPr>
          <w:rFonts w:ascii="Garamond" w:hAnsi="Garamond" w:cs="Baskerville"/>
        </w:rPr>
        <w:t>sito</w:t>
      </w:r>
      <w:proofErr w:type="gramEnd"/>
      <w:r w:rsidRPr="007D630E">
        <w:rPr>
          <w:rFonts w:ascii="Garamond" w:hAnsi="Garamond" w:cs="Baskerville"/>
        </w:rPr>
        <w:t xml:space="preserve"> </w:t>
      </w:r>
    </w:p>
    <w:p w14:paraId="64A95B9C" w14:textId="6C677D77" w:rsidR="004A044F" w:rsidRPr="007D630E" w:rsidRDefault="004A044F" w:rsidP="007D630E">
      <w:pPr>
        <w:jc w:val="both"/>
        <w:rPr>
          <w:rFonts w:ascii="Garamond" w:hAnsi="Garamond" w:cs="Baskerville"/>
        </w:rPr>
      </w:pPr>
      <w:r w:rsidRPr="007D630E">
        <w:rPr>
          <w:rFonts w:ascii="Garamond" w:hAnsi="Garamond" w:cs="Times New Roman"/>
        </w:rPr>
        <w:t xml:space="preserve"> </w:t>
      </w:r>
      <w:r w:rsidRPr="007D630E">
        <w:rPr>
          <w:rFonts w:ascii="Garamond" w:hAnsi="Garamond" w:cs="Baskerville"/>
        </w:rPr>
        <w:fldChar w:fldCharType="begin"/>
      </w:r>
      <w:r w:rsidRPr="007D630E">
        <w:rPr>
          <w:rFonts w:ascii="Garamond" w:hAnsi="Garamond" w:cs="Baskerville"/>
        </w:rPr>
        <w:instrText xml:space="preserve"> HYPERLINK "http://www.forlimpopolidocumentiestudi.it" </w:instrText>
      </w:r>
      <w:r w:rsidRPr="007D630E">
        <w:rPr>
          <w:rFonts w:ascii="Garamond" w:hAnsi="Garamond" w:cs="Baskerville"/>
        </w:rPr>
        <w:fldChar w:fldCharType="separate"/>
      </w:r>
      <w:r w:rsidRPr="007D630E">
        <w:rPr>
          <w:rStyle w:val="Collegamentoipertestuale"/>
          <w:rFonts w:ascii="Garamond" w:hAnsi="Garamond" w:cs="Baskerville"/>
          <w:color w:val="auto"/>
        </w:rPr>
        <w:t>www.forlimpopolidocumentiestudi.it</w:t>
      </w:r>
      <w:r w:rsidRPr="007D630E">
        <w:rPr>
          <w:rFonts w:ascii="Garamond" w:hAnsi="Garamond" w:cs="Baskerville"/>
        </w:rPr>
        <w:fldChar w:fldCharType="end"/>
      </w:r>
    </w:p>
    <w:p w14:paraId="03D5AEF6" w14:textId="77777777" w:rsidR="004A044F" w:rsidRDefault="004A044F" w:rsidP="004A044F">
      <w:pPr>
        <w:rPr>
          <w:rFonts w:ascii="Baskerville" w:hAnsi="Baskerville" w:cs="Baskerville"/>
          <w:i/>
          <w:iCs/>
          <w:color w:val="93114E"/>
        </w:rPr>
      </w:pPr>
    </w:p>
    <w:p w14:paraId="53E99CBA" w14:textId="77777777" w:rsidR="00C35405" w:rsidRPr="001974D7" w:rsidRDefault="00C35405" w:rsidP="004A044F">
      <w:pPr>
        <w:rPr>
          <w:rFonts w:ascii="Baskerville" w:hAnsi="Baskerville" w:cs="Baskerville"/>
          <w:i/>
          <w:iCs/>
          <w:color w:val="93114E"/>
        </w:rPr>
      </w:pPr>
    </w:p>
    <w:p w14:paraId="38E59FF4" w14:textId="3CDD3F81" w:rsidR="00937CD0" w:rsidRPr="001974D7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1974D7">
        <w:rPr>
          <w:rFonts w:ascii="Garamond" w:hAnsi="Garamond" w:cs="Times New Roman"/>
        </w:rPr>
        <w:t xml:space="preserve">Forlimpopoli </w:t>
      </w:r>
      <w:r w:rsidR="00955E85" w:rsidRPr="001974D7">
        <w:rPr>
          <w:rFonts w:ascii="Garamond" w:hAnsi="Garamond" w:cs="Times New Roman"/>
        </w:rPr>
        <w:t>1</w:t>
      </w:r>
      <w:r w:rsidR="00C35405">
        <w:rPr>
          <w:rFonts w:ascii="Garamond" w:hAnsi="Garamond" w:cs="Times New Roman"/>
        </w:rPr>
        <w:t>6</w:t>
      </w:r>
      <w:r w:rsidR="00A513C3" w:rsidRPr="001974D7">
        <w:rPr>
          <w:rFonts w:ascii="Garamond" w:hAnsi="Garamond" w:cs="Times New Roman"/>
        </w:rPr>
        <w:t xml:space="preserve"> dicembre</w:t>
      </w:r>
      <w:r w:rsidR="009730D5" w:rsidRPr="001974D7">
        <w:rPr>
          <w:rFonts w:ascii="Garamond" w:hAnsi="Garamond" w:cs="Times New Roman"/>
        </w:rPr>
        <w:t xml:space="preserve"> </w:t>
      </w:r>
      <w:r w:rsidRPr="001974D7">
        <w:rPr>
          <w:rFonts w:ascii="Garamond" w:hAnsi="Garamond" w:cs="Times New Roman"/>
        </w:rPr>
        <w:t xml:space="preserve"> ’22</w:t>
      </w:r>
    </w:p>
    <w:p w14:paraId="0B834587" w14:textId="77777777" w:rsidR="00867E99" w:rsidRPr="001974D7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1974D7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1974D7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1974D7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1974D7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1974D7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1974D7">
        <w:rPr>
          <w:rFonts w:ascii="Garamond" w:hAnsi="Garamond" w:cs="Times New Roman"/>
        </w:rPr>
        <w:t>Mob. 392 0017699</w:t>
      </w:r>
    </w:p>
    <w:bookmarkEnd w:id="0"/>
    <w:sectPr w:rsidR="00867E99" w:rsidRPr="001974D7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3052B" w14:textId="77777777" w:rsidR="007D630E" w:rsidRDefault="007D630E" w:rsidP="00F31BA2">
      <w:r>
        <w:separator/>
      </w:r>
    </w:p>
  </w:endnote>
  <w:endnote w:type="continuationSeparator" w:id="0">
    <w:p w14:paraId="379762F8" w14:textId="77777777" w:rsidR="007D630E" w:rsidRDefault="007D630E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altName w:val="Baskerville"/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8128A" w14:textId="77777777" w:rsidR="007D630E" w:rsidRDefault="007D630E" w:rsidP="00F31BA2">
      <w:r>
        <w:separator/>
      </w:r>
    </w:p>
  </w:footnote>
  <w:footnote w:type="continuationSeparator" w:id="0">
    <w:p w14:paraId="11F78A38" w14:textId="77777777" w:rsidR="007D630E" w:rsidRDefault="007D630E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7D630E" w:rsidRDefault="007D630E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7D630E" w:rsidRDefault="007D630E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7D630E" w:rsidRPr="00F31BA2" w:rsidRDefault="007D630E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12EC4"/>
    <w:rsid w:val="00020ED3"/>
    <w:rsid w:val="000216B1"/>
    <w:rsid w:val="000533A7"/>
    <w:rsid w:val="000666DD"/>
    <w:rsid w:val="000670A3"/>
    <w:rsid w:val="0006744F"/>
    <w:rsid w:val="00067A51"/>
    <w:rsid w:val="00074B7E"/>
    <w:rsid w:val="00097992"/>
    <w:rsid w:val="000A2F28"/>
    <w:rsid w:val="000C3C27"/>
    <w:rsid w:val="000D7899"/>
    <w:rsid w:val="000D7D57"/>
    <w:rsid w:val="00106141"/>
    <w:rsid w:val="0012257D"/>
    <w:rsid w:val="0012609D"/>
    <w:rsid w:val="00127178"/>
    <w:rsid w:val="00130845"/>
    <w:rsid w:val="001465B0"/>
    <w:rsid w:val="0017054B"/>
    <w:rsid w:val="001974D7"/>
    <w:rsid w:val="001A1FE9"/>
    <w:rsid w:val="001E147C"/>
    <w:rsid w:val="00207451"/>
    <w:rsid w:val="00213265"/>
    <w:rsid w:val="00241A5E"/>
    <w:rsid w:val="002622F2"/>
    <w:rsid w:val="002A2166"/>
    <w:rsid w:val="002A77BD"/>
    <w:rsid w:val="002F64C9"/>
    <w:rsid w:val="002F7DA2"/>
    <w:rsid w:val="00354FFB"/>
    <w:rsid w:val="00367CDE"/>
    <w:rsid w:val="00384490"/>
    <w:rsid w:val="00384510"/>
    <w:rsid w:val="003D179D"/>
    <w:rsid w:val="004370C3"/>
    <w:rsid w:val="0044186D"/>
    <w:rsid w:val="004427E0"/>
    <w:rsid w:val="00446A82"/>
    <w:rsid w:val="0044767D"/>
    <w:rsid w:val="00457411"/>
    <w:rsid w:val="004626C1"/>
    <w:rsid w:val="004A044F"/>
    <w:rsid w:val="004D2CF3"/>
    <w:rsid w:val="004E1D61"/>
    <w:rsid w:val="00501800"/>
    <w:rsid w:val="005066BB"/>
    <w:rsid w:val="005162AC"/>
    <w:rsid w:val="005236DB"/>
    <w:rsid w:val="00546527"/>
    <w:rsid w:val="00562755"/>
    <w:rsid w:val="00564D31"/>
    <w:rsid w:val="00585A62"/>
    <w:rsid w:val="005D2F03"/>
    <w:rsid w:val="006213BD"/>
    <w:rsid w:val="00640548"/>
    <w:rsid w:val="00647B1D"/>
    <w:rsid w:val="00672FE2"/>
    <w:rsid w:val="00676E03"/>
    <w:rsid w:val="00700E4D"/>
    <w:rsid w:val="00705ED0"/>
    <w:rsid w:val="00705F1B"/>
    <w:rsid w:val="007401AD"/>
    <w:rsid w:val="00741E85"/>
    <w:rsid w:val="00753EFA"/>
    <w:rsid w:val="007567B1"/>
    <w:rsid w:val="007B5655"/>
    <w:rsid w:val="007D3EB0"/>
    <w:rsid w:val="007D630E"/>
    <w:rsid w:val="007E7213"/>
    <w:rsid w:val="00840194"/>
    <w:rsid w:val="00844CF5"/>
    <w:rsid w:val="00862E8B"/>
    <w:rsid w:val="0086618F"/>
    <w:rsid w:val="00867E99"/>
    <w:rsid w:val="0087642C"/>
    <w:rsid w:val="00881D5B"/>
    <w:rsid w:val="00887423"/>
    <w:rsid w:val="00887955"/>
    <w:rsid w:val="008A5DED"/>
    <w:rsid w:val="008A753B"/>
    <w:rsid w:val="008C05E9"/>
    <w:rsid w:val="008E65B5"/>
    <w:rsid w:val="008F1C57"/>
    <w:rsid w:val="008F6CB2"/>
    <w:rsid w:val="00911279"/>
    <w:rsid w:val="00914272"/>
    <w:rsid w:val="009374E2"/>
    <w:rsid w:val="0093795C"/>
    <w:rsid w:val="00937CD0"/>
    <w:rsid w:val="009513D7"/>
    <w:rsid w:val="00955E85"/>
    <w:rsid w:val="009645F5"/>
    <w:rsid w:val="009676E8"/>
    <w:rsid w:val="009730D5"/>
    <w:rsid w:val="009802B6"/>
    <w:rsid w:val="009B29B1"/>
    <w:rsid w:val="009C5C2D"/>
    <w:rsid w:val="009F06B0"/>
    <w:rsid w:val="009F0BE0"/>
    <w:rsid w:val="00A040B4"/>
    <w:rsid w:val="00A20F67"/>
    <w:rsid w:val="00A37A7A"/>
    <w:rsid w:val="00A513C3"/>
    <w:rsid w:val="00A604D7"/>
    <w:rsid w:val="00A72801"/>
    <w:rsid w:val="00A806A6"/>
    <w:rsid w:val="00A909DC"/>
    <w:rsid w:val="00AB7428"/>
    <w:rsid w:val="00AC1D69"/>
    <w:rsid w:val="00AC3AC3"/>
    <w:rsid w:val="00AD49CB"/>
    <w:rsid w:val="00AE60EA"/>
    <w:rsid w:val="00AF5F2C"/>
    <w:rsid w:val="00B0509C"/>
    <w:rsid w:val="00B2382D"/>
    <w:rsid w:val="00B50B9C"/>
    <w:rsid w:val="00B74B78"/>
    <w:rsid w:val="00BA28FF"/>
    <w:rsid w:val="00BB2F71"/>
    <w:rsid w:val="00BC561F"/>
    <w:rsid w:val="00BE0E44"/>
    <w:rsid w:val="00C02592"/>
    <w:rsid w:val="00C15266"/>
    <w:rsid w:val="00C22880"/>
    <w:rsid w:val="00C35405"/>
    <w:rsid w:val="00C76470"/>
    <w:rsid w:val="00CC4786"/>
    <w:rsid w:val="00CC5986"/>
    <w:rsid w:val="00D23DCE"/>
    <w:rsid w:val="00D26979"/>
    <w:rsid w:val="00D306A4"/>
    <w:rsid w:val="00D57932"/>
    <w:rsid w:val="00D62F5E"/>
    <w:rsid w:val="00D74D64"/>
    <w:rsid w:val="00D9693A"/>
    <w:rsid w:val="00DD1C8E"/>
    <w:rsid w:val="00DD4513"/>
    <w:rsid w:val="00E1123F"/>
    <w:rsid w:val="00E316AB"/>
    <w:rsid w:val="00E33D8B"/>
    <w:rsid w:val="00E46BBB"/>
    <w:rsid w:val="00E47586"/>
    <w:rsid w:val="00E53FCD"/>
    <w:rsid w:val="00E772AD"/>
    <w:rsid w:val="00E776C5"/>
    <w:rsid w:val="00E8675A"/>
    <w:rsid w:val="00E92B00"/>
    <w:rsid w:val="00E9362C"/>
    <w:rsid w:val="00F20D1C"/>
    <w:rsid w:val="00F31BA2"/>
    <w:rsid w:val="00F53148"/>
    <w:rsid w:val="00F83A25"/>
    <w:rsid w:val="00F96507"/>
    <w:rsid w:val="00FC48CF"/>
    <w:rsid w:val="00FD40FD"/>
    <w:rsid w:val="00FE4C1D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06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character" w:customStyle="1" w:styleId="gmaildefault">
    <w:name w:val="gmail_default"/>
    <w:basedOn w:val="Carattere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C76470"/>
    <w:rPr>
      <w:color w:val="605E5C"/>
      <w:shd w:val="clear" w:color="auto" w:fill="E1DFDD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9F06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yle1664472868345">
    <w:name w:val="style_1664472868345"/>
    <w:basedOn w:val="Caratterepredefinitoparagrafo"/>
    <w:rsid w:val="009F06B0"/>
  </w:style>
  <w:style w:type="character" w:customStyle="1" w:styleId="style1664472868349">
    <w:name w:val="style_1664472868349"/>
    <w:basedOn w:val="Caratterepredefinitoparagrafo"/>
    <w:rsid w:val="009F06B0"/>
  </w:style>
  <w:style w:type="paragraph" w:customStyle="1" w:styleId="Pa0">
    <w:name w:val="Pa0"/>
    <w:basedOn w:val="Default"/>
    <w:next w:val="Default"/>
    <w:uiPriority w:val="99"/>
    <w:rsid w:val="004A044F"/>
    <w:pPr>
      <w:spacing w:line="241" w:lineRule="atLeast"/>
    </w:pPr>
    <w:rPr>
      <w:rFonts w:ascii="Baskerville" w:hAnsi="Baskerville" w:cs="Times New Roman"/>
      <w:color w:val="auto"/>
    </w:rPr>
  </w:style>
  <w:style w:type="character" w:customStyle="1" w:styleId="A5">
    <w:name w:val="A5"/>
    <w:uiPriority w:val="99"/>
    <w:rsid w:val="004A044F"/>
    <w:rPr>
      <w:rFonts w:cs="Baskerville"/>
      <w:color w:val="221E1F"/>
      <w:sz w:val="53"/>
      <w:szCs w:val="53"/>
    </w:rPr>
  </w:style>
  <w:style w:type="character" w:customStyle="1" w:styleId="A8">
    <w:name w:val="A8"/>
    <w:uiPriority w:val="99"/>
    <w:rsid w:val="004A044F"/>
    <w:rPr>
      <w:rFonts w:cs="Baskerville"/>
      <w:i/>
      <w:iCs/>
      <w:color w:val="221E1F"/>
      <w:sz w:val="44"/>
      <w:szCs w:val="44"/>
    </w:rPr>
  </w:style>
  <w:style w:type="character" w:customStyle="1" w:styleId="A9">
    <w:name w:val="A9"/>
    <w:uiPriority w:val="99"/>
    <w:rsid w:val="004A044F"/>
    <w:rPr>
      <w:rFonts w:cs="Baskerville"/>
      <w:i/>
      <w:iCs/>
      <w:color w:val="221E1F"/>
      <w:sz w:val="40"/>
      <w:szCs w:val="40"/>
    </w:rPr>
  </w:style>
  <w:style w:type="character" w:customStyle="1" w:styleId="A10">
    <w:name w:val="A10"/>
    <w:uiPriority w:val="99"/>
    <w:rsid w:val="004A044F"/>
    <w:rPr>
      <w:rFonts w:cs="Baskerville"/>
      <w:b/>
      <w:bCs/>
      <w:color w:val="221E1F"/>
      <w:sz w:val="42"/>
      <w:szCs w:val="42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D63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06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character" w:customStyle="1" w:styleId="gmaildefault">
    <w:name w:val="gmail_default"/>
    <w:basedOn w:val="Carattere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C76470"/>
    <w:rPr>
      <w:color w:val="605E5C"/>
      <w:shd w:val="clear" w:color="auto" w:fill="E1DFDD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9F06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yle1664472868345">
    <w:name w:val="style_1664472868345"/>
    <w:basedOn w:val="Caratterepredefinitoparagrafo"/>
    <w:rsid w:val="009F06B0"/>
  </w:style>
  <w:style w:type="character" w:customStyle="1" w:styleId="style1664472868349">
    <w:name w:val="style_1664472868349"/>
    <w:basedOn w:val="Caratterepredefinitoparagrafo"/>
    <w:rsid w:val="009F06B0"/>
  </w:style>
  <w:style w:type="paragraph" w:customStyle="1" w:styleId="Pa0">
    <w:name w:val="Pa0"/>
    <w:basedOn w:val="Default"/>
    <w:next w:val="Default"/>
    <w:uiPriority w:val="99"/>
    <w:rsid w:val="004A044F"/>
    <w:pPr>
      <w:spacing w:line="241" w:lineRule="atLeast"/>
    </w:pPr>
    <w:rPr>
      <w:rFonts w:ascii="Baskerville" w:hAnsi="Baskerville" w:cs="Times New Roman"/>
      <w:color w:val="auto"/>
    </w:rPr>
  </w:style>
  <w:style w:type="character" w:customStyle="1" w:styleId="A5">
    <w:name w:val="A5"/>
    <w:uiPriority w:val="99"/>
    <w:rsid w:val="004A044F"/>
    <w:rPr>
      <w:rFonts w:cs="Baskerville"/>
      <w:color w:val="221E1F"/>
      <w:sz w:val="53"/>
      <w:szCs w:val="53"/>
    </w:rPr>
  </w:style>
  <w:style w:type="character" w:customStyle="1" w:styleId="A8">
    <w:name w:val="A8"/>
    <w:uiPriority w:val="99"/>
    <w:rsid w:val="004A044F"/>
    <w:rPr>
      <w:rFonts w:cs="Baskerville"/>
      <w:i/>
      <w:iCs/>
      <w:color w:val="221E1F"/>
      <w:sz w:val="44"/>
      <w:szCs w:val="44"/>
    </w:rPr>
  </w:style>
  <w:style w:type="character" w:customStyle="1" w:styleId="A9">
    <w:name w:val="A9"/>
    <w:uiPriority w:val="99"/>
    <w:rsid w:val="004A044F"/>
    <w:rPr>
      <w:rFonts w:cs="Baskerville"/>
      <w:i/>
      <w:iCs/>
      <w:color w:val="221E1F"/>
      <w:sz w:val="40"/>
      <w:szCs w:val="40"/>
    </w:rPr>
  </w:style>
  <w:style w:type="character" w:customStyle="1" w:styleId="A10">
    <w:name w:val="A10"/>
    <w:uiPriority w:val="99"/>
    <w:rsid w:val="004A044F"/>
    <w:rPr>
      <w:rFonts w:cs="Baskerville"/>
      <w:b/>
      <w:bCs/>
      <w:color w:val="221E1F"/>
      <w:sz w:val="42"/>
      <w:szCs w:val="42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D63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6</cp:revision>
  <dcterms:created xsi:type="dcterms:W3CDTF">2022-12-16T09:27:00Z</dcterms:created>
  <dcterms:modified xsi:type="dcterms:W3CDTF">2022-12-16T12:01:00Z</dcterms:modified>
</cp:coreProperties>
</file>